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9712d9ee0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26941f4e84e99"/>
      <w:footerReference xmlns:r="http://schemas.openxmlformats.org/officeDocument/2006/relationships" w:type="default" r:id="R6e11e79a8827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PTR AS   ·   Org.nr 998 604 990   ·   Skjelbredvegen 346A   ·   3739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26941f4e84e99" /><Relationship Type="http://schemas.openxmlformats.org/officeDocument/2006/relationships/footer" Target="/word/footer1.xml" Id="R6e11e79a88274ed0" /></Relationships>
</file>