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7477ef770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FREWILLA AS, org.nr 991 818 413,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94536348d7fc412b"/>
      <w:footerReference xmlns:r="http://schemas.openxmlformats.org/officeDocument/2006/relationships" w:type="default" r:id="R6774d1041e6d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36348d7fc412b" /><Relationship Type="http://schemas.openxmlformats.org/officeDocument/2006/relationships/footer" Target="/word/footer1.xml" Id="R6774d1041e6d40c5" /></Relationships>
</file>