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5bddb316a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ØKONOMIHUSET HOLDING AS, org.nr 989 851 438,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1c699d24af2e47de"/>
      <w:footerReference xmlns:r="http://schemas.openxmlformats.org/officeDocument/2006/relationships" w:type="default" r:id="R6b929b46321f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99d24af2e47de" /><Relationship Type="http://schemas.openxmlformats.org/officeDocument/2006/relationships/footer" Target="/word/footer1.xml" Id="R6b929b46321f4dee" /></Relationships>
</file>