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18d3ac002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STEINBRÅTEN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17b0b8db3c264945"/>
      <w:footerReference xmlns:r="http://schemas.openxmlformats.org/officeDocument/2006/relationships" w:type="default" r:id="R4e879f6d83b6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0b8db3c264945" /><Relationship Type="http://schemas.openxmlformats.org/officeDocument/2006/relationships/footer" Target="/word/footer1.xml" Id="R4e879f6d83b642c6" /></Relationships>
</file>