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ee92e4e8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5d5e9bb970634835"/>
      <w:footerReference xmlns:r="http://schemas.openxmlformats.org/officeDocument/2006/relationships" w:type="default" r:id="Rdcbfc81ea3fe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9bb970634835" /><Relationship Type="http://schemas.openxmlformats.org/officeDocument/2006/relationships/footer" Target="/word/footer1.xml" Id="Rdcbfc81ea3fe4627" /></Relationships>
</file>