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e8b01015b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LJH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LJH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9c7bfb2ee8a447a"/>
      <w:footerReference xmlns:r="http://schemas.openxmlformats.org/officeDocument/2006/relationships" w:type="default" r:id="R7e896c7e1f2d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7bfb2ee8a447a" /><Relationship Type="http://schemas.openxmlformats.org/officeDocument/2006/relationships/footer" Target="/word/footer1.xml" Id="R7e896c7e1f2d45a4" /></Relationships>
</file>