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d925381ad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MOKALF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34259efe6bfc416c"/>
      <w:footerReference xmlns:r="http://schemas.openxmlformats.org/officeDocument/2006/relationships" w:type="default" r:id="R5e2b0539654a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59efe6bfc416c" /><Relationship Type="http://schemas.openxmlformats.org/officeDocument/2006/relationships/footer" Target="/word/footer1.xml" Id="R5e2b0539654a4845" /></Relationships>
</file>