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e88d9d47045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AMBE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AMBE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b4b07e37554b71"/>
      <w:footerReference xmlns:r="http://schemas.openxmlformats.org/officeDocument/2006/relationships" w:type="default" r:id="R6841642d94d3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AMBE AS   ·   Org.nr 986 056 823   ·   Pavels' gate 1   ·   0454 OSLO   ·   jonihlen@online.no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4b07e37554b71" /><Relationship Type="http://schemas.openxmlformats.org/officeDocument/2006/relationships/footer" Target="/word/footer1.xml" Id="R6841642d94d34cf4" /></Relationships>
</file>