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e518a350a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ØKONOMIHUSET AS, org.nr 984 540 671,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1ec91132f9ce4543"/>
      <w:footerReference xmlns:r="http://schemas.openxmlformats.org/officeDocument/2006/relationships" w:type="default" r:id="Rba023a4c8148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91132f9ce4543" /><Relationship Type="http://schemas.openxmlformats.org/officeDocument/2006/relationships/footer" Target="/word/footer1.xml" Id="Rba023a4c814843b8" /></Relationships>
</file>