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dc705e7fac4a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BDT VIKEN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Horten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Horten,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BDT VIKEN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7b5f8a9f8a4990"/>
      <w:footerReference xmlns:r="http://schemas.openxmlformats.org/officeDocument/2006/relationships" w:type="default" r:id="R8c54b816aeb74d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BDT VIKEN HOLDING AS   ·   Org.nr 982 239 974   ·   Vestre Braarudgate 2   ·   3181 HORTEN   ·   Tlf. 33 37 89 99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BDT VIKEN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7b5f8a9f8a4990" /><Relationship Type="http://schemas.openxmlformats.org/officeDocument/2006/relationships/footer" Target="/word/footer1.xml" Id="R8c54b816aeb74d6f" /></Relationships>
</file>