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50878edc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MAGNE VOLDEN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5d518c61d9bd42b7"/>
      <w:footerReference xmlns:r="http://schemas.openxmlformats.org/officeDocument/2006/relationships" w:type="default" r:id="Rf45d591820b2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18c61d9bd42b7" /><Relationship Type="http://schemas.openxmlformats.org/officeDocument/2006/relationships/footer" Target="/word/footer1.xml" Id="Rf45d591820b24d97" /></Relationships>
</file>