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69e3a6c82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STUDENT- OG SKOLEUNGDOMSLAG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STUDENT- OG SKOLEUNGDOMSLAG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e783c97cd46f8"/>
      <w:footerReference xmlns:r="http://schemas.openxmlformats.org/officeDocument/2006/relationships" w:type="default" r:id="Rd620ae89aba7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e783c97cd46f8" /><Relationship Type="http://schemas.openxmlformats.org/officeDocument/2006/relationships/footer" Target="/word/footer1.xml" Id="Rd620ae89aba7485c" /></Relationships>
</file>