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7bb7f0631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eb710d0f6a504ee8"/>
      <w:footerReference xmlns:r="http://schemas.openxmlformats.org/officeDocument/2006/relationships" w:type="default" r:id="Rc9a9d8d6452e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10d0f6a504ee8" /><Relationship Type="http://schemas.openxmlformats.org/officeDocument/2006/relationships/footer" Target="/word/footer1.xml" Id="Rc9a9d8d6452e4c33" /></Relationships>
</file>