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98785d34d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BANDYFORBUND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BANDYFORBUND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8c3b392594422"/>
      <w:footerReference xmlns:r="http://schemas.openxmlformats.org/officeDocument/2006/relationships" w:type="default" r:id="Rc2b45c4ac3d7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8c3b392594422" /><Relationship Type="http://schemas.openxmlformats.org/officeDocument/2006/relationships/footer" Target="/word/footer1.xml" Id="Rc2b45c4ac3d74f0b" /></Relationships>
</file>