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d891242314a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PROJECT COMPETENCE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Lommedalen,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fbc33c5500b043ac"/>
      <w:footerReference xmlns:r="http://schemas.openxmlformats.org/officeDocument/2006/relationships" w:type="default" r:id="Rc3f228047ced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33c5500b043ac" /><Relationship Type="http://schemas.openxmlformats.org/officeDocument/2006/relationships/footer" Target="/word/footer1.xml" Id="Rc3f228047ced4dd6" /></Relationships>
</file>