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d1be3f9d1e47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INDREMISJONSFORBUNDET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INDREMISJONSFORBUNDET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31818a88b24214"/>
      <w:footerReference xmlns:r="http://schemas.openxmlformats.org/officeDocument/2006/relationships" w:type="default" r:id="Rf75b68c3ff67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1818a88b24214" /><Relationship Type="http://schemas.openxmlformats.org/officeDocument/2006/relationships/footer" Target="/word/footer1.xml" Id="Rf75b68c3ff674904" /></Relationships>
</file>