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810139486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GAMBAK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efa9c60bb9174b54"/>
      <w:footerReference xmlns:r="http://schemas.openxmlformats.org/officeDocument/2006/relationships" w:type="default" r:id="R493acf0d5d86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9c60bb9174b54" /><Relationship Type="http://schemas.openxmlformats.org/officeDocument/2006/relationships/footer" Target="/word/footer1.xml" Id="R493acf0d5d864f9c" /></Relationships>
</file>