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66305694f54a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NORD-NORGE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NORD-NORGE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2edc5eafae4d79"/>
      <w:footerReference xmlns:r="http://schemas.openxmlformats.org/officeDocument/2006/relationships" w:type="default" r:id="Rb53ddcd2060540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NORD-NORGE   ·   Org.nr 952 706 365   ·   Storgata 65   ·   9008 TROMSØ   ·   Tlf. 02244   ·   privat@snn.no   ·   www.snn.no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2edc5eafae4d79" /><Relationship Type="http://schemas.openxmlformats.org/officeDocument/2006/relationships/footer" Target="/word/footer1.xml" Id="Rb53ddcd206054080" /></Relationships>
</file>