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0649e4912944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KRISTOFFERSEN &amp; BERG AS, org.nr 935 165 644,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KRISTOFFERSEN &amp; BERG AS</w:t>
      </w:r>
    </w:p>
    <w:sectPr>
      <w:headerReference xmlns:r="http://schemas.openxmlformats.org/officeDocument/2006/relationships" w:type="default" r:id="R74964a709dae429a"/>
      <w:footerReference xmlns:r="http://schemas.openxmlformats.org/officeDocument/2006/relationships" w:type="default" r:id="R1c63347e4d6c49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KRISTOFFERSEN &amp; BERG AS   ·   Org.nr 935 165 644   ·   Enebakkv 302 B   ·   1188 OSLO   ·   Tlf. 22 78 27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KRISTOFFERSEN &amp; 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964a709dae429a" /><Relationship Type="http://schemas.openxmlformats.org/officeDocument/2006/relationships/footer" Target="/word/footer1.xml" Id="R1c63347e4d6c4965" /></Relationships>
</file>