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c42c2916fc40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CHAZ INVEST AS</w:t>
      </w:r>
    </w:p>
    <w:sectPr>
      <w:headerReference xmlns:r="http://schemas.openxmlformats.org/officeDocument/2006/relationships" w:type="default" r:id="R059f8d4378584f68"/>
      <w:footerReference xmlns:r="http://schemas.openxmlformats.org/officeDocument/2006/relationships" w:type="default" r:id="Raff42c093de04d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CHAZ INVEST AS   ·   Org.nr 930 172 065   ·   Storgata 15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CHAZ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9f8d4378584f68" /><Relationship Type="http://schemas.openxmlformats.org/officeDocument/2006/relationships/footer" Target="/word/footer1.xml" Id="Raff42c093de04d91" /></Relationships>
</file>