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8761a9a49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FUCKBOY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5325e42bc8ec4fc4"/>
      <w:footerReference xmlns:r="http://schemas.openxmlformats.org/officeDocument/2006/relationships" w:type="default" r:id="R4486e952f80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e42bc8ec4fc4" /><Relationship Type="http://schemas.openxmlformats.org/officeDocument/2006/relationships/footer" Target="/word/footer1.xml" Id="R4486e952f8014cd1" /></Relationships>
</file>