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eaa83f89a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INCUBATE AS, org.nr 925 523 909,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Raudeberg,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802b4a9cbf69469a"/>
      <w:footerReference xmlns:r="http://schemas.openxmlformats.org/officeDocument/2006/relationships" w:type="default" r:id="R0fed84cfea19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b4a9cbf69469a" /><Relationship Type="http://schemas.openxmlformats.org/officeDocument/2006/relationships/footer" Target="/word/footer1.xml" Id="R0fed84cfea194fe8" /></Relationships>
</file>