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c6884b630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A.IVERSEN MASKIN &amp;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A.IVERSEN MASKIN &amp;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3f83f7e234852"/>
      <w:footerReference xmlns:r="http://schemas.openxmlformats.org/officeDocument/2006/relationships" w:type="default" r:id="Rd2ab93999ed0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3f83f7e234852" /><Relationship Type="http://schemas.openxmlformats.org/officeDocument/2006/relationships/footer" Target="/word/footer1.xml" Id="Rd2ab93999ed040ca" /></Relationships>
</file>