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9b1204a72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0783eec4a6e5463a"/>
      <w:footerReference xmlns:r="http://schemas.openxmlformats.org/officeDocument/2006/relationships" w:type="default" r:id="R653ef18953ca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3eec4a6e5463a" /><Relationship Type="http://schemas.openxmlformats.org/officeDocument/2006/relationships/footer" Target="/word/footer1.xml" Id="R653ef18953ca41d1" /></Relationships>
</file>