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fa06a7ad9a4d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ISAA HOLDING AS</w:t>
      </w:r>
    </w:p>
    <w:sectPr>
      <w:headerReference xmlns:r="http://schemas.openxmlformats.org/officeDocument/2006/relationships" w:type="default" r:id="R9eab33b309074603"/>
      <w:footerReference xmlns:r="http://schemas.openxmlformats.org/officeDocument/2006/relationships" w:type="default" r:id="R8cd00709103e46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ISAA HOLDING AS   ·   Org.nr 919 759 461   ·   Lamarkveien 4   ·   8400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ISAA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ab33b309074603" /><Relationship Type="http://schemas.openxmlformats.org/officeDocument/2006/relationships/footer" Target="/word/footer1.xml" Id="R8cd00709103e467d" /></Relationships>
</file>