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e936296d8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LJUNGMANN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LJUNGMANN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4a377a1454800"/>
      <w:footerReference xmlns:r="http://schemas.openxmlformats.org/officeDocument/2006/relationships" w:type="default" r:id="R695aab9d4f2a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4a377a1454800" /><Relationship Type="http://schemas.openxmlformats.org/officeDocument/2006/relationships/footer" Target="/word/footer1.xml" Id="R695aab9d4f2a4058" /></Relationships>
</file>