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590ae7dda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KRIGU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KRIGU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af85743f245c5"/>
      <w:footerReference xmlns:r="http://schemas.openxmlformats.org/officeDocument/2006/relationships" w:type="default" r:id="R0eb7f86929c1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KRIGU AS   ·   Org.nr 918 771 093   ·   Kristins vei 19A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af85743f245c5" /><Relationship Type="http://schemas.openxmlformats.org/officeDocument/2006/relationships/footer" Target="/word/footer1.xml" Id="R0eb7f86929c147b3" /></Relationships>
</file>