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3b3fc4518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b0f8baf7280f43fd"/>
      <w:footerReference xmlns:r="http://schemas.openxmlformats.org/officeDocument/2006/relationships" w:type="default" r:id="R69bf6e1dde61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8baf7280f43fd" /><Relationship Type="http://schemas.openxmlformats.org/officeDocument/2006/relationships/footer" Target="/word/footer1.xml" Id="R69bf6e1dde6141b8" /></Relationships>
</file>