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8ef66eb64542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SOGN SPAREBANK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Årdalstangen,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SOGN SPAREBANK</w:t>
      </w:r>
    </w:p>
    <w:sectPr>
      <w:headerReference xmlns:r="http://schemas.openxmlformats.org/officeDocument/2006/relationships" w:type="default" r:id="Rd266fc232f1e425d"/>
      <w:footerReference xmlns:r="http://schemas.openxmlformats.org/officeDocument/2006/relationships" w:type="default" r:id="R4e098164c8ff4c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SOGN SPAREBANK   ·   Org.nr 837 897 912   ·   Statsråd Evensens veg 8   ·   6885 ÅRDALSTANGEN   ·   Tlf. 57 64 85 10   ·   www.sognbank.no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SOGN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66fc232f1e425d" /><Relationship Type="http://schemas.openxmlformats.org/officeDocument/2006/relationships/footer" Target="/word/footer1.xml" Id="R4e098164c8ff4c21" /></Relationships>
</file>