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f149f13fb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KTF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de9b7130fd354076"/>
      <w:footerReference xmlns:r="http://schemas.openxmlformats.org/officeDocument/2006/relationships" w:type="default" r:id="R8567a4dec283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b7130fd354076" /><Relationship Type="http://schemas.openxmlformats.org/officeDocument/2006/relationships/footer" Target="/word/footer1.xml" Id="R8567a4dec28349b0" /></Relationships>
</file>