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c8a91bba4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980117ddd9a14083"/>
      <w:footerReference xmlns:r="http://schemas.openxmlformats.org/officeDocument/2006/relationships" w:type="default" r:id="Rb93252c17a41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117ddd9a14083" /><Relationship Type="http://schemas.openxmlformats.org/officeDocument/2006/relationships/footer" Target="/word/footer1.xml" Id="Rb93252c17a414238" /></Relationships>
</file>